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03" w:rsidRPr="00BC1603" w:rsidRDefault="00BC1603" w:rsidP="00BC1603">
      <w:pPr>
        <w:ind w:left="720" w:hanging="360"/>
        <w:jc w:val="center"/>
        <w:rPr>
          <w:sz w:val="44"/>
          <w:u w:val="single"/>
        </w:rPr>
      </w:pPr>
      <w:bookmarkStart w:id="0" w:name="_GoBack"/>
      <w:r w:rsidRPr="00BC1603">
        <w:rPr>
          <w:sz w:val="44"/>
          <w:u w:val="single"/>
        </w:rPr>
        <w:t>A Midsummer Night’s Dream: Activity Sheet</w:t>
      </w:r>
    </w:p>
    <w:bookmarkEnd w:id="0"/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Imagine you are an Elizabethan. Create a speech/video blog explaining your views on Fairies.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Create a menu for the wedding feast and celebrations at the end of the play.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Create a screenplay version of a scene from the play.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Design a board game based upon the play, its themes, events and ideas.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Write an article as a reporter on the reuniting of Oberon and Titania.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Create a comic strip using words, ideas and themes from the play.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Design an extra scene with set for you most/least favourite scene. Include stage directions, Shakespeare’s characters &amp; language.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Write a monologue as Puck to explain to the audience why you did what you did to Titania and Bottom etc…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Do you think the play is effective for a modern audience? Explain your reasons linked to the play.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Write a confession as the character Puck. Explain why you wanted to make trouble for the others in the play.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Write a speech as your favourite character, trying to persuade another character to love them.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Create a new character to be included in the story.  Explain why they are important and what is their influence on the play.</w:t>
      </w:r>
    </w:p>
    <w:p w:rsidR="00BC1603" w:rsidRPr="00BC1603" w:rsidRDefault="00BC1603" w:rsidP="00BC160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BC1603">
        <w:rPr>
          <w:rFonts w:ascii="Bookman Old Style" w:hAnsi="Bookman Old Style"/>
          <w:sz w:val="28"/>
        </w:rPr>
        <w:t>Create a 5 to 10 question quiz based upon the events, themes and ideas from the play.</w:t>
      </w:r>
    </w:p>
    <w:p w:rsidR="00BC1603" w:rsidRPr="00BC1603" w:rsidRDefault="00BC1603" w:rsidP="00BC1603"/>
    <w:p w:rsidR="00BC1603" w:rsidRPr="00BC1603" w:rsidRDefault="00BC1603" w:rsidP="00BC1603"/>
    <w:p w:rsidR="000E6DD5" w:rsidRDefault="00BC1603"/>
    <w:sectPr w:rsidR="000E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115D7"/>
    <w:multiLevelType w:val="hybridMultilevel"/>
    <w:tmpl w:val="3E20E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03"/>
    <w:rsid w:val="004D564B"/>
    <w:rsid w:val="00A80554"/>
    <w:rsid w:val="00B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7D61"/>
  <w15:chartTrackingRefBased/>
  <w15:docId w15:val="{04E8CD8F-1A5D-49DE-8346-6605AC79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Allen</dc:creator>
  <cp:keywords/>
  <dc:description/>
  <cp:lastModifiedBy>A Allen</cp:lastModifiedBy>
  <cp:revision>1</cp:revision>
  <dcterms:created xsi:type="dcterms:W3CDTF">2020-12-04T15:39:00Z</dcterms:created>
  <dcterms:modified xsi:type="dcterms:W3CDTF">2020-12-04T15:45:00Z</dcterms:modified>
</cp:coreProperties>
</file>